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60DD" w:rsidRPr="00190BB4" w:rsidRDefault="00C33BDC">
      <w:r>
        <w:t xml:space="preserve">Семинар 6. </w:t>
      </w:r>
      <w:r>
        <w:rPr>
          <w:lang w:val="en-US"/>
        </w:rPr>
        <w:t>Agile</w:t>
      </w:r>
    </w:p>
    <w:p w:rsidR="00190BB4" w:rsidRDefault="00190BB4">
      <w:hyperlink r:id="rId4" w:tgtFrame="_blank" w:history="1">
        <w:r>
          <w:rPr>
            <w:rStyle w:val="a3"/>
          </w:rPr>
          <w:t>Блок-схема выбора оптимальной</w:t>
        </w:r>
        <w:r>
          <w:rPr>
            <w:rStyle w:val="a3"/>
          </w:rPr>
          <w:t xml:space="preserve"> </w:t>
        </w:r>
        <w:r>
          <w:rPr>
            <w:rStyle w:val="a3"/>
          </w:rPr>
          <w:t>методологии разработки ПО</w:t>
        </w:r>
      </w:hyperlink>
    </w:p>
    <w:p w:rsidR="006C4C53" w:rsidRDefault="006C4C53" w:rsidP="006C4C53">
      <w:pPr>
        <w:spacing w:before="100" w:beforeAutospacing="1" w:after="100" w:afterAutospacing="1" w:line="240" w:lineRule="auto"/>
        <w:outlineLvl w:val="0"/>
      </w:pPr>
      <w:hyperlink r:id="rId5" w:history="1">
        <w:r>
          <w:rPr>
            <w:rStyle w:val="a3"/>
          </w:rPr>
          <w:t xml:space="preserve">статья </w:t>
        </w:r>
      </w:hyperlink>
      <w:r>
        <w:t>по адаптации Скрама и Канбана к конкретному проекту</w:t>
      </w:r>
    </w:p>
    <w:p w:rsidR="00BE6B7B" w:rsidRDefault="00BE6B7B" w:rsidP="006C4C53">
      <w:pPr>
        <w:spacing w:before="100" w:beforeAutospacing="1" w:after="100" w:afterAutospacing="1" w:line="240" w:lineRule="auto"/>
        <w:outlineLvl w:val="0"/>
      </w:pPr>
      <w:r>
        <w:rPr>
          <w:noProof/>
          <w:lang w:eastAsia="ru-RU"/>
        </w:rPr>
        <w:drawing>
          <wp:inline distT="0" distB="0" distL="0" distR="0" wp14:anchorId="17C88DD1" wp14:editId="4B95541C">
            <wp:extent cx="5852851" cy="31146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224" t="32269" r="33939" b="31253"/>
                    <a:stretch/>
                  </pic:blipFill>
                  <pic:spPr bwMode="auto">
                    <a:xfrm>
                      <a:off x="0" y="0"/>
                      <a:ext cx="5855311" cy="311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B7B" w:rsidRPr="00190BB4" w:rsidRDefault="00BE6B7B" w:rsidP="006C4C53">
      <w:pPr>
        <w:spacing w:before="100" w:beforeAutospacing="1" w:after="100" w:afterAutospacing="1" w:line="240" w:lineRule="auto"/>
        <w:outlineLvl w:val="0"/>
      </w:pPr>
      <w:r>
        <w:rPr>
          <w:noProof/>
          <w:lang w:eastAsia="ru-RU"/>
        </w:rPr>
        <w:drawing>
          <wp:inline distT="0" distB="0" distL="0" distR="0" wp14:anchorId="348C16B4" wp14:editId="7342EC71">
            <wp:extent cx="4286250" cy="20240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025" t="30064" r="47569" b="46085"/>
                    <a:stretch/>
                  </pic:blipFill>
                  <pic:spPr bwMode="auto">
                    <a:xfrm>
                      <a:off x="0" y="0"/>
                      <a:ext cx="4308730" cy="203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8FA652" wp14:editId="30D7C380">
            <wp:extent cx="4819650" cy="2724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15" t="32782" r="55906" b="30160"/>
                    <a:stretch/>
                  </pic:blipFill>
                  <pic:spPr bwMode="auto">
                    <a:xfrm>
                      <a:off x="0" y="0"/>
                      <a:ext cx="4836406" cy="273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01ED7B" wp14:editId="322490C0">
            <wp:extent cx="4953389" cy="26098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894" t="33068" r="63282" b="38996"/>
                    <a:stretch/>
                  </pic:blipFill>
                  <pic:spPr bwMode="auto">
                    <a:xfrm>
                      <a:off x="0" y="0"/>
                      <a:ext cx="4959390" cy="261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51E1A77" wp14:editId="38C8FF97">
            <wp:extent cx="5983647" cy="2514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14" t="33352" r="41315" b="27594"/>
                    <a:stretch/>
                  </pic:blipFill>
                  <pic:spPr bwMode="auto">
                    <a:xfrm>
                      <a:off x="0" y="0"/>
                      <a:ext cx="5990746" cy="251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B631DD" wp14:editId="297335AB">
            <wp:extent cx="6049576" cy="30384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215" t="33638" r="57349" b="34721"/>
                    <a:stretch/>
                  </pic:blipFill>
                  <pic:spPr bwMode="auto">
                    <a:xfrm>
                      <a:off x="0" y="0"/>
                      <a:ext cx="6058345" cy="304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BDC" w:rsidRDefault="00C33BD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004CBA" wp14:editId="4076EDA1">
            <wp:extent cx="5517931" cy="24003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15" t="41904" r="60716" b="33295"/>
                    <a:stretch/>
                  </pic:blipFill>
                  <pic:spPr bwMode="auto">
                    <a:xfrm>
                      <a:off x="0" y="0"/>
                      <a:ext cx="5521930" cy="240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40D" w:rsidRDefault="0093440D">
      <w:pPr>
        <w:rPr>
          <w:lang w:val="en-US"/>
        </w:rPr>
      </w:pPr>
    </w:p>
    <w:p w:rsidR="0025721B" w:rsidRPr="00C33BDC" w:rsidRDefault="0025721B">
      <w:pPr>
        <w:rPr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5E5C6CCE" wp14:editId="68034F7E">
            <wp:extent cx="5684889" cy="2762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36" t="32212" r="41315" b="23604"/>
                    <a:stretch/>
                  </pic:blipFill>
                  <pic:spPr bwMode="auto">
                    <a:xfrm>
                      <a:off x="0" y="0"/>
                      <a:ext cx="5690755" cy="276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25721B" w:rsidRPr="00C33B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BDC"/>
    <w:rsid w:val="000C3D46"/>
    <w:rsid w:val="00190BB4"/>
    <w:rsid w:val="0025721B"/>
    <w:rsid w:val="006C4C53"/>
    <w:rsid w:val="007360DD"/>
    <w:rsid w:val="0093440D"/>
    <w:rsid w:val="00BE6B7B"/>
    <w:rsid w:val="00C33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14E192E"/>
  <w15:chartTrackingRefBased/>
  <w15:docId w15:val="{BB744DE3-3EAD-4568-9382-6B4545331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C4C5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90BB4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6C4C53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6C4C5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186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habrahabr.ru/company/softline/blog/140737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hyperlink" Target="https://habr.com/ru/post/297612/" TargetMode="Externa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3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Сукнева Александра Андреевна</cp:lastModifiedBy>
  <cp:revision>2</cp:revision>
  <dcterms:created xsi:type="dcterms:W3CDTF">2023-06-06T17:37:00Z</dcterms:created>
  <dcterms:modified xsi:type="dcterms:W3CDTF">2023-06-07T14:23:00Z</dcterms:modified>
</cp:coreProperties>
</file>